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Alumno: Nombre Semestre Enero – </w:t>
                                    </w:r>
                                    <w:proofErr w:type="gramStart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</w:t>
                                    </w:r>
                                    <w:proofErr w:type="gramEnd"/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730C5B50" w14:textId="0098E2A7" w:rsidR="0057643D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58722" w:history="1">
            <w:r w:rsidR="0057643D" w:rsidRPr="00272724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57643D">
              <w:rPr>
                <w:noProof/>
                <w:webHidden/>
              </w:rPr>
              <w:tab/>
            </w:r>
            <w:r w:rsidR="0057643D">
              <w:rPr>
                <w:noProof/>
                <w:webHidden/>
              </w:rPr>
              <w:fldChar w:fldCharType="begin"/>
            </w:r>
            <w:r w:rsidR="0057643D">
              <w:rPr>
                <w:noProof/>
                <w:webHidden/>
              </w:rPr>
              <w:instrText xml:space="preserve"> PAGEREF _Toc129258722 \h </w:instrText>
            </w:r>
            <w:r w:rsidR="0057643D">
              <w:rPr>
                <w:noProof/>
                <w:webHidden/>
              </w:rPr>
            </w:r>
            <w:r w:rsidR="0057643D">
              <w:rPr>
                <w:noProof/>
                <w:webHidden/>
              </w:rPr>
              <w:fldChar w:fldCharType="separate"/>
            </w:r>
            <w:r w:rsidR="0057643D">
              <w:rPr>
                <w:noProof/>
                <w:webHidden/>
              </w:rPr>
              <w:t>2</w:t>
            </w:r>
            <w:r w:rsidR="0057643D">
              <w:rPr>
                <w:noProof/>
                <w:webHidden/>
              </w:rPr>
              <w:fldChar w:fldCharType="end"/>
            </w:r>
          </w:hyperlink>
        </w:p>
        <w:p w14:paraId="3C18042C" w14:textId="1FBC9AFD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3" w:history="1">
            <w:r w:rsidRPr="00272724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4EC6C" w14:textId="62CCBD98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4" w:history="1">
            <w:r w:rsidRPr="00272724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95F2" w14:textId="02A2F7AC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5" w:history="1">
            <w:r w:rsidRPr="00272724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2CEC" w14:textId="211587D9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6" w:history="1">
            <w:r w:rsidRPr="00272724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730F4" w14:textId="038D3B2A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7" w:history="1">
            <w:r w:rsidRPr="00272724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C49A" w14:textId="58B65FB1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8" w:history="1">
            <w:r w:rsidRPr="002727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C181F" w14:textId="30D3EA1E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29" w:history="1">
            <w:r w:rsidRPr="00272724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61E61" w14:textId="573A4AF5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0" w:history="1">
            <w:r w:rsidRPr="002727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1CCB" w14:textId="60A8E4EE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1" w:history="1">
            <w:r w:rsidRPr="00272724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5825E" w14:textId="33986311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2" w:history="1">
            <w:r w:rsidRPr="002727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73C46" w14:textId="2F86B7C8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3" w:history="1">
            <w:r w:rsidRPr="00272724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0011A" w14:textId="34517450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4" w:history="1">
            <w:r w:rsidRPr="00272724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1AB6" w14:textId="61EFCCDB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5" w:history="1">
            <w:r w:rsidRPr="00272724">
              <w:rPr>
                <w:rStyle w:val="Hipervnculo"/>
                <w:noProof/>
              </w:rPr>
              <w:t xml:space="preserve">Contenido de la Sesión 12 – Examen </w:t>
            </w:r>
            <w:r w:rsidRPr="00272724">
              <w:rPr>
                <w:rStyle w:val="Hipervnculo"/>
                <w:noProof/>
              </w:rPr>
              <w:t>U</w:t>
            </w:r>
            <w:r w:rsidRPr="00272724">
              <w:rPr>
                <w:rStyle w:val="Hipervnculo"/>
                <w:noProof/>
              </w:rPr>
              <w:t>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90E9" w14:textId="2DF8F90C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6" w:history="1">
            <w:r w:rsidRPr="00272724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BF77D" w14:textId="451CAD40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7" w:history="1">
            <w:r w:rsidRPr="00272724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3CC6" w14:textId="6CD586AB" w:rsidR="0057643D" w:rsidRDefault="0057643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8" w:history="1">
            <w:r w:rsidRPr="00272724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1A8D" w14:textId="1DFB5B2F" w:rsidR="0057643D" w:rsidRDefault="0057643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258739" w:history="1">
            <w:r w:rsidRPr="00272724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5341438D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9258722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9258723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9258724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9258725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9258726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9258727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9258728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9258729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9258730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9258731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925873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9258733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9258734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9258735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9258736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9258737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77777777" w:rsidR="00E51CA5" w:rsidRDefault="00E51CA5" w:rsidP="00E51CA5">
      <w:pPr>
        <w:pStyle w:val="Ttulo1"/>
      </w:pPr>
      <w:bookmarkStart w:id="16" w:name="_Toc129258738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29258739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77777777" w:rsidR="0057643D" w:rsidRDefault="0057643D" w:rsidP="0057643D">
      <w:pPr>
        <w:pStyle w:val="Ttulo1"/>
      </w:pPr>
      <w:r>
        <w:lastRenderedPageBreak/>
        <w:t xml:space="preserve">Semana 5 – Unidad 2 - </w:t>
      </w:r>
      <w:r w:rsidRPr="00D20CBF">
        <w:t>Desarrollo de interfaces</w:t>
      </w:r>
      <w:r>
        <w:t>.</w:t>
      </w:r>
    </w:p>
    <w:p w14:paraId="568A9DB1" w14:textId="5454EECF" w:rsidR="0057643D" w:rsidRDefault="0057643D" w:rsidP="0057643D">
      <w:pPr>
        <w:pStyle w:val="Ttulo2"/>
      </w:pPr>
      <w:r>
        <w:t>Contenido de la Sesión 1</w:t>
      </w:r>
      <w:r>
        <w:t>6</w:t>
      </w:r>
      <w:r>
        <w:t xml:space="preserve"> – </w:t>
      </w:r>
      <w:r>
        <w:t xml:space="preserve">Consumo de Api Desarrollo de APP </w:t>
      </w:r>
      <w:proofErr w:type="spellStart"/>
      <w:r>
        <w:t>Pokemon</w:t>
      </w:r>
      <w:proofErr w:type="spellEnd"/>
    </w:p>
    <w:p w14:paraId="595A60A7" w14:textId="77777777" w:rsidR="0057643D" w:rsidRPr="0057643D" w:rsidRDefault="0057643D" w:rsidP="0057643D"/>
    <w:p w14:paraId="18AB737B" w14:textId="77777777" w:rsidR="007F4347" w:rsidRPr="00D20CBF" w:rsidRDefault="007F4347" w:rsidP="00BD3135">
      <w:pPr>
        <w:tabs>
          <w:tab w:val="left" w:pos="1090"/>
        </w:tabs>
      </w:pPr>
    </w:p>
    <w:sectPr w:rsidR="007F4347" w:rsidRPr="00D20CBF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2D791F"/>
    <w:rsid w:val="003B71D4"/>
    <w:rsid w:val="0057643D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E51CA5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flutter/flutter.git%20-b%20stabl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33</Pages>
  <Words>2135</Words>
  <Characters>11747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13855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18</cp:revision>
  <dcterms:created xsi:type="dcterms:W3CDTF">2023-01-30T16:11:00Z</dcterms:created>
  <dcterms:modified xsi:type="dcterms:W3CDTF">2023-03-09T19:02:00Z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